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B61B7" w14:textId="0CED19AE" w:rsidR="00126979" w:rsidRDefault="00126979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503E3" wp14:editId="115BAAD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743200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ADF7E" w14:textId="2FA9BE17" w:rsidR="00F24F2F" w:rsidRDefault="00F24F2F">
                            <w:r>
                              <w:t>Dec. 23, 2011</w:t>
                            </w:r>
                          </w:p>
                          <w:p w14:paraId="1DEE422A" w14:textId="77777777" w:rsidR="00F24F2F" w:rsidRDefault="00F24F2F" w:rsidP="00126979">
                            <w:pPr>
                              <w:pStyle w:val="NormalWeb"/>
                              <w:shd w:val="clear" w:color="auto" w:fill="FFFFFF"/>
                              <w:spacing w:before="165" w:beforeAutospacing="0" w:after="0" w:afterAutospacing="0" w:line="330" w:lineRule="atLeast"/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 xml:space="preserve">Group involved: 44 people are the victims </w:t>
                            </w:r>
                          </w:p>
                          <w:p w14:paraId="586CF583" w14:textId="77777777" w:rsidR="00F24F2F" w:rsidRDefault="00F24F2F" w:rsidP="00126979">
                            <w:pPr>
                              <w:pStyle w:val="NormalWeb"/>
                              <w:shd w:val="clear" w:color="auto" w:fill="FFFFFF"/>
                              <w:spacing w:before="165" w:beforeAutospacing="0" w:after="0" w:afterAutospacing="0" w:line="330" w:lineRule="atLeast"/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 xml:space="preserve">Purpose: To show that the anti-government protesters are really angry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 xml:space="preserve"> them.</w:t>
                            </w:r>
                          </w:p>
                          <w:p w14:paraId="67137B87" w14:textId="77777777" w:rsidR="00F24F2F" w:rsidRDefault="00F24F2F" w:rsidP="00126979">
                            <w:pPr>
                              <w:pStyle w:val="NormalWeb"/>
                              <w:shd w:val="clear" w:color="auto" w:fill="FFFFFF"/>
                              <w:spacing w:before="165" w:beforeAutospacing="0" w:after="0" w:afterAutospacing="0" w:line="330" w:lineRule="atLeast"/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>Actual event: Two car bombs explode near the intelligence agency compounds in Damascus and 44 people killed in this event.</w:t>
                            </w:r>
                          </w:p>
                          <w:p w14:paraId="1B3DDF3C" w14:textId="7176DB2F" w:rsidR="00F24F2F" w:rsidRDefault="00F24F2F" w:rsidP="00126979"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>Short-term consequences: The opposition accuses the government to work on these problems like the following attacks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9pt;width:3in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" filled="f" stroked="f">
                <v:textbox>
                  <w:txbxContent>
                    <w:p w14:paraId="160ADF7E" w14:textId="2FA9BE17" w:rsidR="00F24F2F" w:rsidRDefault="00F24F2F">
                      <w:r>
                        <w:t>Dec. 23, 2011</w:t>
                      </w:r>
                    </w:p>
                    <w:p w14:paraId="1DEE422A" w14:textId="77777777" w:rsidR="00F24F2F" w:rsidRDefault="00F24F2F" w:rsidP="00126979">
                      <w:pPr>
                        <w:pStyle w:val="NormalWeb"/>
                        <w:shd w:val="clear" w:color="auto" w:fill="FFFFFF"/>
                        <w:spacing w:before="165" w:beforeAutospacing="0" w:after="0" w:afterAutospacing="0" w:line="330" w:lineRule="atLeast"/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 xml:space="preserve">Group involved: 44 people are the victims </w:t>
                      </w:r>
                    </w:p>
                    <w:p w14:paraId="586CF583" w14:textId="77777777" w:rsidR="00F24F2F" w:rsidRDefault="00F24F2F" w:rsidP="00126979">
                      <w:pPr>
                        <w:pStyle w:val="NormalWeb"/>
                        <w:shd w:val="clear" w:color="auto" w:fill="FFFFFF"/>
                        <w:spacing w:before="165" w:beforeAutospacing="0" w:after="0" w:afterAutospacing="0" w:line="330" w:lineRule="atLeast"/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 xml:space="preserve">Purpose: To show that the anti-government protesters are really angry </w:t>
                      </w:r>
                      <w:proofErr w:type="gramStart"/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>at</w:t>
                      </w:r>
                      <w:proofErr w:type="gramEnd"/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 xml:space="preserve"> them.</w:t>
                      </w:r>
                    </w:p>
                    <w:p w14:paraId="67137B87" w14:textId="77777777" w:rsidR="00F24F2F" w:rsidRDefault="00F24F2F" w:rsidP="00126979">
                      <w:pPr>
                        <w:pStyle w:val="NormalWeb"/>
                        <w:shd w:val="clear" w:color="auto" w:fill="FFFFFF"/>
                        <w:spacing w:before="165" w:beforeAutospacing="0" w:after="0" w:afterAutospacing="0" w:line="330" w:lineRule="atLeast"/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>Actual event: Two car bombs explode near the intelligence agency compounds in Damascus and 44 people killed in this event.</w:t>
                      </w:r>
                    </w:p>
                    <w:p w14:paraId="1B3DDF3C" w14:textId="7176DB2F" w:rsidR="00F24F2F" w:rsidRDefault="00F24F2F" w:rsidP="00126979"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>Short-term consequences: The opposition accuses the government to work on these problems like the following attacks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C0803F" w14:textId="77777777" w:rsidR="00126979" w:rsidRDefault="00126979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677933D1" w14:textId="77777777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Dec. 23, 2011 — Two car bombs explode near intelligence agency compounds in Damascus, killing 44 people in the first suicide attacks since the uprising began.</w:t>
      </w:r>
    </w:p>
    <w:p w14:paraId="2FC5BD8E" w14:textId="77777777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Group involved: 44 people are the victims </w:t>
      </w:r>
    </w:p>
    <w:p w14:paraId="5005C840" w14:textId="46004189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Purpose: </w:t>
      </w:r>
      <w:r w:rsidR="001B5394">
        <w:rPr>
          <w:rFonts w:ascii="Georgia" w:hAnsi="Georgia"/>
          <w:color w:val="000000"/>
          <w:sz w:val="21"/>
          <w:szCs w:val="21"/>
        </w:rPr>
        <w:t xml:space="preserve">To show that the anti-government protesters are really angry </w:t>
      </w:r>
      <w:proofErr w:type="gramStart"/>
      <w:r w:rsidR="001B5394">
        <w:rPr>
          <w:rFonts w:ascii="Georgia" w:hAnsi="Georgia"/>
          <w:color w:val="000000"/>
          <w:sz w:val="21"/>
          <w:szCs w:val="21"/>
        </w:rPr>
        <w:t>at</w:t>
      </w:r>
      <w:proofErr w:type="gramEnd"/>
      <w:r w:rsidR="001B5394">
        <w:rPr>
          <w:rFonts w:ascii="Georgia" w:hAnsi="Georgia"/>
          <w:color w:val="000000"/>
          <w:sz w:val="21"/>
          <w:szCs w:val="21"/>
        </w:rPr>
        <w:t xml:space="preserve"> them.</w:t>
      </w:r>
    </w:p>
    <w:p w14:paraId="4623A3E0" w14:textId="7EF25953" w:rsidR="009160C1" w:rsidRDefault="00126979" w:rsidP="00F24F2F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D20EF" wp14:editId="49F4AC44">
                <wp:simplePos x="0" y="0"/>
                <wp:positionH relativeFrom="column">
                  <wp:posOffset>-2857500</wp:posOffset>
                </wp:positionH>
                <wp:positionV relativeFrom="paragraph">
                  <wp:posOffset>257175</wp:posOffset>
                </wp:positionV>
                <wp:extent cx="2743200" cy="4686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7342F" w14:textId="21CBACFB" w:rsidR="00F24F2F" w:rsidRDefault="00F24F2F" w:rsidP="00126979">
                            <w:r>
                              <w:t>Dec. 28, 2011</w:t>
                            </w:r>
                          </w:p>
                          <w:p w14:paraId="342438ED" w14:textId="77777777" w:rsidR="00F24F2F" w:rsidRDefault="00F24F2F" w:rsidP="00126979">
                            <w:pPr>
                              <w:pStyle w:val="NormalWeb"/>
                              <w:shd w:val="clear" w:color="auto" w:fill="FFFFFF"/>
                              <w:spacing w:before="165" w:beforeAutospacing="0" w:after="0" w:afterAutospacing="0" w:line="330" w:lineRule="atLeast"/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>Group involved: Syrian security forces, anti-government protesters, six people became the victim, government, Human Rights Watch.</w:t>
                            </w:r>
                          </w:p>
                          <w:p w14:paraId="6CA89E68" w14:textId="77777777" w:rsidR="00F24F2F" w:rsidRDefault="00F24F2F" w:rsidP="00126979">
                            <w:pPr>
                              <w:pStyle w:val="NormalWeb"/>
                              <w:shd w:val="clear" w:color="auto" w:fill="FFFFFF"/>
                              <w:spacing w:before="165" w:beforeAutospacing="0" w:after="0" w:afterAutospacing="0" w:line="330" w:lineRule="atLeast"/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>Purpose: To start the war with the anti-government protesters.</w:t>
                            </w:r>
                          </w:p>
                          <w:p w14:paraId="1BD1F278" w14:textId="77777777" w:rsidR="00F24F2F" w:rsidRDefault="00F24F2F" w:rsidP="00126979">
                            <w:pPr>
                              <w:pStyle w:val="NormalWeb"/>
                              <w:shd w:val="clear" w:color="auto" w:fill="FFFFFF"/>
                              <w:spacing w:before="165" w:beforeAutospacing="0" w:after="0" w:afterAutospacing="0" w:line="330" w:lineRule="atLeast"/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 xml:space="preserve">Actual event: Syrian security forces open fire to thousands of anti-government protesters in the central city of Hama, killing at least six people – one day before the Arab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>Leagu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 xml:space="preserve"> observers visit on a mission to end the crackdown. The government also releases 755 prisoners as a report by Human Rights Watch accusing authorities of hiding hundreds of detainees from observers.</w:t>
                            </w:r>
                          </w:p>
                          <w:p w14:paraId="4CE7C012" w14:textId="604FB4A4" w:rsidR="00F24F2F" w:rsidRDefault="00F24F2F" w:rsidP="00126979">
                            <w:pPr>
                              <w:pStyle w:val="NormalWeb"/>
                              <w:shd w:val="clear" w:color="auto" w:fill="FFFFFF"/>
                              <w:spacing w:before="165" w:beforeAutospacing="0" w:after="0" w:afterAutospacing="0" w:line="330" w:lineRule="atLeast"/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 xml:space="preserve">Short-term consequences: Six people died when the Syrian security forces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>attact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 xml:space="preserve"> the anti-government protesters.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24.95pt;margin-top:20.25pt;width:3in;height:3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" filled="f" stroked="f">
                <v:textbox>
                  <w:txbxContent>
                    <w:p w14:paraId="7277342F" w14:textId="21CBACFB" w:rsidR="00F24F2F" w:rsidRDefault="00F24F2F" w:rsidP="00126979">
                      <w:r>
                        <w:t>Dec. 28, 2011</w:t>
                      </w:r>
                    </w:p>
                    <w:p w14:paraId="342438ED" w14:textId="77777777" w:rsidR="00F24F2F" w:rsidRDefault="00F24F2F" w:rsidP="00126979">
                      <w:pPr>
                        <w:pStyle w:val="NormalWeb"/>
                        <w:shd w:val="clear" w:color="auto" w:fill="FFFFFF"/>
                        <w:spacing w:before="165" w:beforeAutospacing="0" w:after="0" w:afterAutospacing="0" w:line="330" w:lineRule="atLeast"/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>Group involved: Syrian security forces, anti-government protesters, six people became the victim, government, Human Rights Watch.</w:t>
                      </w:r>
                    </w:p>
                    <w:p w14:paraId="6CA89E68" w14:textId="77777777" w:rsidR="00F24F2F" w:rsidRDefault="00F24F2F" w:rsidP="00126979">
                      <w:pPr>
                        <w:pStyle w:val="NormalWeb"/>
                        <w:shd w:val="clear" w:color="auto" w:fill="FFFFFF"/>
                        <w:spacing w:before="165" w:beforeAutospacing="0" w:after="0" w:afterAutospacing="0" w:line="330" w:lineRule="atLeast"/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>Purpose: To start the war with the anti-government protesters.</w:t>
                      </w:r>
                    </w:p>
                    <w:p w14:paraId="1BD1F278" w14:textId="77777777" w:rsidR="00F24F2F" w:rsidRDefault="00F24F2F" w:rsidP="00126979">
                      <w:pPr>
                        <w:pStyle w:val="NormalWeb"/>
                        <w:shd w:val="clear" w:color="auto" w:fill="FFFFFF"/>
                        <w:spacing w:before="165" w:beforeAutospacing="0" w:after="0" w:afterAutospacing="0" w:line="330" w:lineRule="atLeast"/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 xml:space="preserve">Actual event: Syrian security forces open fire to thousands of anti-government protesters in the central city of Hama, killing at least six people – one day before the Arab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>Leagu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 xml:space="preserve"> observers visit on a mission to end the crackdown. The government also releases 755 prisoners as a report by Human Rights Watch accusing authorities of hiding hundreds of detainees from observers.</w:t>
                      </w:r>
                    </w:p>
                    <w:p w14:paraId="4CE7C012" w14:textId="604FB4A4" w:rsidR="00F24F2F" w:rsidRDefault="00F24F2F" w:rsidP="00126979">
                      <w:pPr>
                        <w:pStyle w:val="NormalWeb"/>
                        <w:shd w:val="clear" w:color="auto" w:fill="FFFFFF"/>
                        <w:spacing w:before="165" w:beforeAutospacing="0" w:after="0" w:afterAutospacing="0" w:line="330" w:lineRule="atLeast"/>
                      </w:pPr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 xml:space="preserve">Short-term consequences: Six people died when the Syrian security forces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>attact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 xml:space="preserve"> the anti-government protesters.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F4C1C" w14:textId="0C3593B0" w:rsidR="001B5394" w:rsidRDefault="00126979" w:rsidP="00F24F2F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F3FFD" wp14:editId="37CCE57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743200" cy="2628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C9792" w14:textId="2657C1FA" w:rsidR="00F24F2F" w:rsidRDefault="00F24F2F" w:rsidP="00126979">
                            <w:r>
                              <w:t>Jan. 2, 2012</w:t>
                            </w:r>
                          </w:p>
                          <w:p w14:paraId="1F8D9586" w14:textId="77777777" w:rsidR="00F24F2F" w:rsidRDefault="00F24F2F" w:rsidP="00126979">
                            <w:pPr>
                              <w:pStyle w:val="NormalWeb"/>
                              <w:shd w:val="clear" w:color="auto" w:fill="FFFFFF"/>
                              <w:spacing w:before="165" w:beforeAutospacing="0" w:after="0" w:afterAutospacing="0" w:line="330" w:lineRule="atLeast"/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>Group involved: Government, “terrorists”</w:t>
                            </w:r>
                          </w:p>
                          <w:p w14:paraId="15AE069B" w14:textId="77777777" w:rsidR="00F24F2F" w:rsidRDefault="00F24F2F" w:rsidP="00126979">
                            <w:pPr>
                              <w:pStyle w:val="NormalWeb"/>
                              <w:shd w:val="clear" w:color="auto" w:fill="FFFFFF"/>
                              <w:spacing w:before="165" w:beforeAutospacing="0" w:after="0" w:afterAutospacing="0" w:line="330" w:lineRule="atLeast"/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>Purpose: To continue the attacking.</w:t>
                            </w:r>
                          </w:p>
                          <w:p w14:paraId="50402261" w14:textId="77777777" w:rsidR="00F24F2F" w:rsidRDefault="00F24F2F" w:rsidP="00126979">
                            <w:pPr>
                              <w:pStyle w:val="NormalWeb"/>
                              <w:shd w:val="clear" w:color="auto" w:fill="FFFFFF"/>
                              <w:spacing w:before="165" w:beforeAutospacing="0" w:after="0" w:afterAutospacing="0" w:line="330" w:lineRule="atLeast"/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>Actual event: An explosion hits a gas pipeline in central Syria and the government blames “terrorists.” The opposition accuses the government of playing on fears of religious extremism and terrorism to rally support behind Assad.</w:t>
                            </w:r>
                          </w:p>
                          <w:p w14:paraId="4773B450" w14:textId="77777777" w:rsidR="00F24F2F" w:rsidRDefault="00F24F2F" w:rsidP="00126979">
                            <w:pPr>
                              <w:pStyle w:val="NormalWeb"/>
                              <w:shd w:val="clear" w:color="auto" w:fill="FFFFFF"/>
                              <w:spacing w:before="165" w:beforeAutospacing="0" w:after="0" w:afterAutospacing="0" w:line="330" w:lineRule="atLeast"/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</w:rPr>
                              <w:t>Short-term consequences: None.</w:t>
                            </w:r>
                          </w:p>
                          <w:p w14:paraId="7119166A" w14:textId="43654825" w:rsidR="00F24F2F" w:rsidRDefault="00F24F2F" w:rsidP="00126979">
                            <w:pPr>
                              <w:pStyle w:val="NormalWeb"/>
                              <w:shd w:val="clear" w:color="auto" w:fill="FFFFFF"/>
                              <w:spacing w:before="165" w:beforeAutospacing="0" w:after="0" w:afterAutospacing="0" w:line="33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9pt;width:3in;height:20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" filled="f" stroked="f">
                <v:textbox>
                  <w:txbxContent>
                    <w:p w14:paraId="51DC9792" w14:textId="2657C1FA" w:rsidR="00F24F2F" w:rsidRDefault="00F24F2F" w:rsidP="00126979">
                      <w:r>
                        <w:t>Jan. 2, 2012</w:t>
                      </w:r>
                    </w:p>
                    <w:p w14:paraId="1F8D9586" w14:textId="77777777" w:rsidR="00F24F2F" w:rsidRDefault="00F24F2F" w:rsidP="00126979">
                      <w:pPr>
                        <w:pStyle w:val="NormalWeb"/>
                        <w:shd w:val="clear" w:color="auto" w:fill="FFFFFF"/>
                        <w:spacing w:before="165" w:beforeAutospacing="0" w:after="0" w:afterAutospacing="0" w:line="330" w:lineRule="atLeast"/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>Group involved: Government, “terrorists”</w:t>
                      </w:r>
                    </w:p>
                    <w:p w14:paraId="15AE069B" w14:textId="77777777" w:rsidR="00F24F2F" w:rsidRDefault="00F24F2F" w:rsidP="00126979">
                      <w:pPr>
                        <w:pStyle w:val="NormalWeb"/>
                        <w:shd w:val="clear" w:color="auto" w:fill="FFFFFF"/>
                        <w:spacing w:before="165" w:beforeAutospacing="0" w:after="0" w:afterAutospacing="0" w:line="330" w:lineRule="atLeast"/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>Purpose: To continue the attacking.</w:t>
                      </w:r>
                    </w:p>
                    <w:p w14:paraId="50402261" w14:textId="77777777" w:rsidR="00F24F2F" w:rsidRDefault="00F24F2F" w:rsidP="00126979">
                      <w:pPr>
                        <w:pStyle w:val="NormalWeb"/>
                        <w:shd w:val="clear" w:color="auto" w:fill="FFFFFF"/>
                        <w:spacing w:before="165" w:beforeAutospacing="0" w:after="0" w:afterAutospacing="0" w:line="330" w:lineRule="atLeast"/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>Actual event: An explosion hits a gas pipeline in central Syria and the government blames “terrorists.” The opposition accuses the government of playing on fears of religious extremism and terrorism to rally support behind Assad.</w:t>
                      </w:r>
                    </w:p>
                    <w:p w14:paraId="4773B450" w14:textId="77777777" w:rsidR="00F24F2F" w:rsidRDefault="00F24F2F" w:rsidP="00126979">
                      <w:pPr>
                        <w:pStyle w:val="NormalWeb"/>
                        <w:shd w:val="clear" w:color="auto" w:fill="FFFFFF"/>
                        <w:spacing w:before="165" w:beforeAutospacing="0" w:after="0" w:afterAutospacing="0" w:line="330" w:lineRule="atLeast"/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</w:rPr>
                        <w:t>Short-term consequences: None.</w:t>
                      </w:r>
                    </w:p>
                    <w:p w14:paraId="7119166A" w14:textId="43654825" w:rsidR="00F24F2F" w:rsidRDefault="00F24F2F" w:rsidP="00126979">
                      <w:pPr>
                        <w:pStyle w:val="NormalWeb"/>
                        <w:shd w:val="clear" w:color="auto" w:fill="FFFFFF"/>
                        <w:spacing w:before="165" w:beforeAutospacing="0" w:after="0" w:afterAutospacing="0" w:line="330" w:lineRule="atLeas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47A922" w14:textId="5E2C5159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7A1B22DA" w14:textId="77777777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075A6D5B" w14:textId="77777777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Group involved: </w:t>
      </w:r>
      <w:r w:rsidR="00A530C7">
        <w:rPr>
          <w:rFonts w:ascii="Georgia" w:hAnsi="Georgia"/>
          <w:color w:val="000000"/>
          <w:sz w:val="21"/>
          <w:szCs w:val="21"/>
        </w:rPr>
        <w:t>at least 25 citizens, police</w:t>
      </w:r>
    </w:p>
    <w:p w14:paraId="33220138" w14:textId="77777777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Purpose:</w:t>
      </w:r>
      <w:r w:rsidR="00A530C7">
        <w:rPr>
          <w:rFonts w:ascii="Georgia" w:hAnsi="Georgia"/>
          <w:color w:val="000000"/>
          <w:sz w:val="21"/>
          <w:szCs w:val="21"/>
        </w:rPr>
        <w:t xml:space="preserve"> To continue the attacking.</w:t>
      </w:r>
    </w:p>
    <w:p w14:paraId="3A958DEC" w14:textId="77777777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Actual event:</w:t>
      </w:r>
      <w:r w:rsidR="00A530C7">
        <w:rPr>
          <w:rFonts w:ascii="Georgia" w:hAnsi="Georgia"/>
          <w:color w:val="000000"/>
          <w:sz w:val="21"/>
          <w:szCs w:val="21"/>
        </w:rPr>
        <w:t xml:space="preserve"> There was another explosion exactly after two weeks of twin bombing in a busy intersection and police bus in the capital and at least 25 people died.</w:t>
      </w:r>
    </w:p>
    <w:p w14:paraId="167262A4" w14:textId="77777777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Short-term consequences:</w:t>
      </w:r>
      <w:r w:rsidR="00A530C7">
        <w:rPr>
          <w:rFonts w:ascii="Georgia" w:hAnsi="Georgia"/>
          <w:color w:val="000000"/>
          <w:sz w:val="21"/>
          <w:szCs w:val="21"/>
        </w:rPr>
        <w:t xml:space="preserve"> At least 25 people died.</w:t>
      </w:r>
    </w:p>
    <w:p w14:paraId="3D3EE121" w14:textId="78E838A5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304F87A1" w14:textId="40D650D8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Jan. 11, 2012 — Gilles </w:t>
      </w:r>
      <w:proofErr w:type="spellStart"/>
      <w:r>
        <w:rPr>
          <w:rFonts w:ascii="Georgia" w:hAnsi="Georgia"/>
          <w:color w:val="000000"/>
          <w:sz w:val="21"/>
          <w:szCs w:val="21"/>
        </w:rPr>
        <w:t>Jacquier</w:t>
      </w:r>
      <w:proofErr w:type="spellEnd"/>
      <w:r>
        <w:rPr>
          <w:rFonts w:ascii="Georgia" w:hAnsi="Georgia"/>
          <w:color w:val="000000"/>
          <w:sz w:val="21"/>
          <w:szCs w:val="21"/>
        </w:rPr>
        <w:t>, a French cameraman, is killed in Homs — the first Western journalist to die in Syria's uprising.</w:t>
      </w:r>
    </w:p>
    <w:p w14:paraId="761300C1" w14:textId="77777777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Group involved: </w:t>
      </w:r>
      <w:r w:rsidR="00A530C7">
        <w:rPr>
          <w:rFonts w:ascii="Georgia" w:hAnsi="Georgia"/>
          <w:color w:val="000000"/>
          <w:sz w:val="21"/>
          <w:szCs w:val="21"/>
        </w:rPr>
        <w:t xml:space="preserve"> Gilles </w:t>
      </w:r>
      <w:proofErr w:type="spellStart"/>
      <w:r w:rsidR="00A530C7">
        <w:rPr>
          <w:rFonts w:ascii="Georgia" w:hAnsi="Georgia"/>
          <w:color w:val="000000"/>
          <w:sz w:val="21"/>
          <w:szCs w:val="21"/>
        </w:rPr>
        <w:t>Jacquier</w:t>
      </w:r>
      <w:proofErr w:type="spellEnd"/>
    </w:p>
    <w:p w14:paraId="5210E113" w14:textId="04CEBFEA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Purpose:</w:t>
      </w:r>
      <w:r w:rsidR="008203CC">
        <w:rPr>
          <w:rFonts w:ascii="Georgia" w:hAnsi="Georgia"/>
          <w:color w:val="000000"/>
          <w:sz w:val="21"/>
          <w:szCs w:val="21"/>
        </w:rPr>
        <w:t xml:space="preserve"> To continue the terrors.</w:t>
      </w:r>
    </w:p>
    <w:p w14:paraId="6C978492" w14:textId="2CAB53BE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Actual event:</w:t>
      </w:r>
      <w:r w:rsidR="008203CC">
        <w:rPr>
          <w:rFonts w:ascii="Georgia" w:hAnsi="Georgia"/>
          <w:color w:val="000000"/>
          <w:sz w:val="21"/>
          <w:szCs w:val="21"/>
        </w:rPr>
        <w:t xml:space="preserve"> Gilles </w:t>
      </w:r>
      <w:proofErr w:type="spellStart"/>
      <w:r w:rsidR="008203CC">
        <w:rPr>
          <w:rFonts w:ascii="Georgia" w:hAnsi="Georgia"/>
          <w:color w:val="000000"/>
          <w:sz w:val="21"/>
          <w:szCs w:val="21"/>
        </w:rPr>
        <w:t>Jacquier</w:t>
      </w:r>
      <w:proofErr w:type="spellEnd"/>
      <w:r w:rsidR="008203CC">
        <w:rPr>
          <w:rFonts w:ascii="Georgia" w:hAnsi="Georgia"/>
          <w:color w:val="000000"/>
          <w:sz w:val="21"/>
          <w:szCs w:val="21"/>
        </w:rPr>
        <w:t>, a French cameraman, is killed in Homs — the first Western journalist to die in Syria's uprising.</w:t>
      </w:r>
    </w:p>
    <w:p w14:paraId="0BC5B9BF" w14:textId="43B85A8B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Short-term consequences:</w:t>
      </w:r>
      <w:r w:rsidR="008203CC">
        <w:rPr>
          <w:rFonts w:ascii="Georgia" w:hAnsi="Georgia"/>
          <w:color w:val="000000"/>
          <w:sz w:val="21"/>
          <w:szCs w:val="21"/>
        </w:rPr>
        <w:t xml:space="preserve"> -</w:t>
      </w:r>
    </w:p>
    <w:p w14:paraId="3B738CA9" w14:textId="77777777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5AE7F2AE" w14:textId="77777777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Jan. 28, 2012 — The Arab League halts its observer mission in Syria because of escalating violence that killed nearly 100 people the past three days, as pro-Assad forces battled dissident soldiers in a belt of suburbs on the eastern edge of Damascus in the most intense fighting yet so close to the capital.</w:t>
      </w:r>
    </w:p>
    <w:p w14:paraId="0F55DB66" w14:textId="11E82EDE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Group involved: </w:t>
      </w:r>
      <w:r w:rsidR="008203CC">
        <w:rPr>
          <w:rFonts w:ascii="Georgia" w:hAnsi="Georgia"/>
          <w:color w:val="000000"/>
          <w:sz w:val="21"/>
          <w:szCs w:val="21"/>
        </w:rPr>
        <w:t>Arab League, pro-Assad forces, and dissident soldiers.</w:t>
      </w:r>
    </w:p>
    <w:p w14:paraId="6BCE97E4" w14:textId="1FC9BE44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Purpose:</w:t>
      </w:r>
      <w:r w:rsidR="008203CC">
        <w:rPr>
          <w:rFonts w:ascii="Georgia" w:hAnsi="Georgia"/>
          <w:color w:val="000000"/>
          <w:sz w:val="21"/>
          <w:szCs w:val="21"/>
        </w:rPr>
        <w:t xml:space="preserve"> To stop observer mission the violence that is increasing.</w:t>
      </w:r>
    </w:p>
    <w:p w14:paraId="6FA5FCBD" w14:textId="77E47BF5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Actual event:</w:t>
      </w:r>
      <w:r w:rsidR="008203CC" w:rsidRPr="008203CC">
        <w:rPr>
          <w:rFonts w:ascii="Georgia" w:hAnsi="Georgia"/>
          <w:color w:val="000000"/>
          <w:sz w:val="21"/>
          <w:szCs w:val="21"/>
        </w:rPr>
        <w:t xml:space="preserve"> </w:t>
      </w:r>
      <w:r w:rsidR="008203CC">
        <w:rPr>
          <w:rFonts w:ascii="Georgia" w:hAnsi="Georgia"/>
          <w:color w:val="000000"/>
          <w:sz w:val="21"/>
          <w:szCs w:val="21"/>
        </w:rPr>
        <w:t>The Arab League halts its observer mission in Syria because of escalating violence that killed nearly 100 people the past three days, as pro-Assad forces battled dissident soldiers in a belt of suburbs on the eastern edge of Damascus in the most intense fighting yet so close to the capital.</w:t>
      </w:r>
    </w:p>
    <w:p w14:paraId="4DDDC2B0" w14:textId="4336E4B8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Short-term consequences:</w:t>
      </w:r>
      <w:r w:rsidR="00746F76">
        <w:rPr>
          <w:rFonts w:ascii="Georgia" w:hAnsi="Georgia"/>
          <w:color w:val="000000"/>
          <w:sz w:val="21"/>
          <w:szCs w:val="21"/>
        </w:rPr>
        <w:t xml:space="preserve"> The observer mission stopped. </w:t>
      </w:r>
    </w:p>
    <w:p w14:paraId="4F82C6A8" w14:textId="77777777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670C0A5F" w14:textId="77777777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Jan. 30, 2012 — A gas pipeline near the Lebanese border is blown up, according to state-run media. Activists report gunfire and explosions in the Damascus suburbs. A day later, troops crush pockets of resistance in the suburbs, with the death toll at about 100.</w:t>
      </w:r>
    </w:p>
    <w:p w14:paraId="53F6DB91" w14:textId="2BF143AE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Group involved: </w:t>
      </w:r>
      <w:r w:rsidR="00746F76">
        <w:rPr>
          <w:rFonts w:ascii="Georgia" w:hAnsi="Georgia"/>
          <w:color w:val="000000"/>
          <w:sz w:val="21"/>
          <w:szCs w:val="21"/>
        </w:rPr>
        <w:t>Activists.</w:t>
      </w:r>
    </w:p>
    <w:p w14:paraId="40522996" w14:textId="28610411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Purpose:</w:t>
      </w:r>
      <w:r w:rsidR="00746F76">
        <w:rPr>
          <w:rFonts w:ascii="Georgia" w:hAnsi="Georgia"/>
          <w:color w:val="000000"/>
          <w:sz w:val="21"/>
          <w:szCs w:val="21"/>
        </w:rPr>
        <w:t xml:space="preserve"> </w:t>
      </w:r>
      <w:r w:rsidR="00923495">
        <w:rPr>
          <w:rFonts w:ascii="Georgia" w:hAnsi="Georgia"/>
          <w:color w:val="000000"/>
          <w:sz w:val="21"/>
          <w:szCs w:val="21"/>
        </w:rPr>
        <w:t>To threaten the government.</w:t>
      </w:r>
    </w:p>
    <w:p w14:paraId="2B122627" w14:textId="00A94182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Actual event:</w:t>
      </w:r>
      <w:r w:rsidR="00923495">
        <w:rPr>
          <w:rFonts w:ascii="Georgia" w:hAnsi="Georgia"/>
          <w:color w:val="000000"/>
          <w:sz w:val="21"/>
          <w:szCs w:val="21"/>
        </w:rPr>
        <w:t xml:space="preserve"> A gas pipeline near the Lebanese border is blown up, according to state-run media. Activists report gunfire and explosions in the Damascus suburbs. A day later, troops crush pockets of resistance in the suburbs, with the death toll at about 100.</w:t>
      </w:r>
    </w:p>
    <w:p w14:paraId="724E64A8" w14:textId="05578641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Short-term consequences:</w:t>
      </w:r>
      <w:r w:rsidR="00923495">
        <w:rPr>
          <w:rFonts w:ascii="Georgia" w:hAnsi="Georgia"/>
          <w:color w:val="000000"/>
          <w:sz w:val="21"/>
          <w:szCs w:val="21"/>
        </w:rPr>
        <w:t xml:space="preserve"> More people died.</w:t>
      </w:r>
    </w:p>
    <w:p w14:paraId="44786D9A" w14:textId="77777777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5B118E6D" w14:textId="77777777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Feb. 3, 2012 — Activists say an assault by government forces in Homs kills more than 200 people and wounds hundreds.</w:t>
      </w:r>
    </w:p>
    <w:p w14:paraId="4B91D180" w14:textId="09C624CA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Group involved: </w:t>
      </w:r>
      <w:r w:rsidR="00923495">
        <w:rPr>
          <w:rFonts w:ascii="Georgia" w:hAnsi="Georgia"/>
          <w:color w:val="000000"/>
          <w:sz w:val="21"/>
          <w:szCs w:val="21"/>
        </w:rPr>
        <w:t>Activist and government forces.</w:t>
      </w:r>
    </w:p>
    <w:p w14:paraId="341EF68A" w14:textId="5F997E43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Purpose:</w:t>
      </w:r>
      <w:r w:rsidR="00923495">
        <w:rPr>
          <w:rFonts w:ascii="Georgia" w:hAnsi="Georgia"/>
          <w:color w:val="000000"/>
          <w:sz w:val="21"/>
          <w:szCs w:val="21"/>
        </w:rPr>
        <w:t xml:space="preserve"> To have a war.</w:t>
      </w:r>
    </w:p>
    <w:p w14:paraId="22E4DA36" w14:textId="086FB669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Actual event:</w:t>
      </w:r>
      <w:r w:rsidR="00923495">
        <w:rPr>
          <w:rFonts w:ascii="Georgia" w:hAnsi="Georgia"/>
          <w:color w:val="000000"/>
          <w:sz w:val="21"/>
          <w:szCs w:val="21"/>
        </w:rPr>
        <w:t xml:space="preserve"> Activists say an assault by government forces in Homs kills more than 200 people and wounds hundreds.</w:t>
      </w:r>
    </w:p>
    <w:p w14:paraId="4094076F" w14:textId="7776AD2D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Short-term consequences:</w:t>
      </w:r>
      <w:r w:rsidR="00923495">
        <w:rPr>
          <w:rFonts w:ascii="Georgia" w:hAnsi="Georgia"/>
          <w:color w:val="000000"/>
          <w:sz w:val="21"/>
          <w:szCs w:val="21"/>
        </w:rPr>
        <w:t xml:space="preserve"> </w:t>
      </w:r>
      <w:r w:rsidR="005413FD">
        <w:rPr>
          <w:rFonts w:ascii="Georgia" w:hAnsi="Georgia"/>
          <w:color w:val="000000"/>
          <w:sz w:val="21"/>
          <w:szCs w:val="21"/>
        </w:rPr>
        <w:t>More than 200 people died and hundreds wounds.</w:t>
      </w:r>
    </w:p>
    <w:p w14:paraId="09EE018C" w14:textId="77777777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0ABE11A2" w14:textId="77777777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Feb. 4, 2012 — Russia and China veto a resolution in the U.N. Security Council that backed an Arab League plan that calls for Assad to step down. The double-veto outrages the U.S. and European council members who feared it would embolden the Assad regime.</w:t>
      </w:r>
    </w:p>
    <w:p w14:paraId="38B7290D" w14:textId="2F273708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Group involved: </w:t>
      </w:r>
      <w:r w:rsidR="005413FD">
        <w:rPr>
          <w:rFonts w:ascii="Georgia" w:hAnsi="Georgia"/>
          <w:color w:val="000000"/>
          <w:sz w:val="21"/>
          <w:szCs w:val="21"/>
        </w:rPr>
        <w:t>Russia, China, U.S., European council members and Assad regime.</w:t>
      </w:r>
    </w:p>
    <w:p w14:paraId="65AEB036" w14:textId="608C254F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Purpose:</w:t>
      </w:r>
      <w:r w:rsidR="005413FD">
        <w:rPr>
          <w:rFonts w:ascii="Georgia" w:hAnsi="Georgia"/>
          <w:color w:val="000000"/>
          <w:sz w:val="21"/>
          <w:szCs w:val="21"/>
        </w:rPr>
        <w:t xml:space="preserve"> To backed an Arab League plan that calls for Assad to step down</w:t>
      </w:r>
    </w:p>
    <w:p w14:paraId="79AAF54F" w14:textId="1D1E4CC1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Actual event:</w:t>
      </w:r>
      <w:r w:rsidR="007F0270">
        <w:rPr>
          <w:rFonts w:ascii="Georgia" w:hAnsi="Georgia"/>
          <w:color w:val="000000"/>
          <w:sz w:val="21"/>
          <w:szCs w:val="21"/>
        </w:rPr>
        <w:t xml:space="preserve"> Russia and China veto a resolution in the U.N. Security Council that backed an Arab League plan that calls for Assad to step down. The double-veto outrages the U.S. and European council members who feared it would embolden the Assad regime.</w:t>
      </w:r>
    </w:p>
    <w:p w14:paraId="2E91D4E8" w14:textId="340FEB51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Short-term consequences:</w:t>
      </w:r>
      <w:r w:rsidR="003A37FD">
        <w:rPr>
          <w:rFonts w:ascii="Georgia" w:hAnsi="Georgia"/>
          <w:color w:val="000000"/>
          <w:sz w:val="21"/>
          <w:szCs w:val="21"/>
        </w:rPr>
        <w:t xml:space="preserve"> The US and European council members feared the double-veto.</w:t>
      </w:r>
    </w:p>
    <w:p w14:paraId="2BA18FD7" w14:textId="77777777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7017F07D" w14:textId="77777777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Feb. 6, 2012 — The Obama administration closes the U.S. Embassy in Damascus and pulls all American diplomats out of Syria.</w:t>
      </w:r>
    </w:p>
    <w:p w14:paraId="0F3FF4DC" w14:textId="6CCA21F9" w:rsidR="00D902C1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Group involved: </w:t>
      </w:r>
      <w:r w:rsidR="00D902C1">
        <w:rPr>
          <w:rFonts w:ascii="Georgia" w:hAnsi="Georgia"/>
          <w:color w:val="000000"/>
          <w:sz w:val="21"/>
          <w:szCs w:val="21"/>
        </w:rPr>
        <w:t>U.S. Embassy in Damascus and American diplomats.</w:t>
      </w:r>
    </w:p>
    <w:p w14:paraId="65CE2CCE" w14:textId="6E3F0311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Purpose:</w:t>
      </w:r>
      <w:r w:rsidR="00D902C1">
        <w:rPr>
          <w:rFonts w:ascii="Georgia" w:hAnsi="Georgia"/>
          <w:color w:val="000000"/>
          <w:sz w:val="21"/>
          <w:szCs w:val="21"/>
        </w:rPr>
        <w:t xml:space="preserve"> To evacuate the American citizens out from Syria.</w:t>
      </w:r>
    </w:p>
    <w:p w14:paraId="3199BCD8" w14:textId="5BE8EC77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Actual event:</w:t>
      </w:r>
      <w:r w:rsidR="00D902C1" w:rsidRPr="00D902C1">
        <w:rPr>
          <w:rFonts w:ascii="Georgia" w:hAnsi="Georgia"/>
          <w:color w:val="000000"/>
          <w:sz w:val="21"/>
          <w:szCs w:val="21"/>
        </w:rPr>
        <w:t xml:space="preserve"> </w:t>
      </w:r>
      <w:r w:rsidR="00D902C1">
        <w:rPr>
          <w:rFonts w:ascii="Georgia" w:hAnsi="Georgia"/>
          <w:color w:val="000000"/>
          <w:sz w:val="21"/>
          <w:szCs w:val="21"/>
        </w:rPr>
        <w:t>The Obama administration closes the U.S. Embassy in Damascus and pulls all American diplomats out of Syria</w:t>
      </w:r>
    </w:p>
    <w:p w14:paraId="71EE746C" w14:textId="2A76D12F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Short-term consequences:</w:t>
      </w:r>
      <w:r w:rsidR="00D902C1">
        <w:rPr>
          <w:rFonts w:ascii="Georgia" w:hAnsi="Georgia"/>
          <w:color w:val="000000"/>
          <w:sz w:val="21"/>
          <w:szCs w:val="21"/>
        </w:rPr>
        <w:t xml:space="preserve"> The US embassy in Syria closed.</w:t>
      </w:r>
    </w:p>
    <w:p w14:paraId="63F537C9" w14:textId="77777777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516A113B" w14:textId="77777777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Feb. 22, 2012 — French photojournalist </w:t>
      </w:r>
      <w:proofErr w:type="spellStart"/>
      <w:r>
        <w:rPr>
          <w:rFonts w:ascii="Georgia" w:hAnsi="Georgia"/>
          <w:color w:val="000000"/>
          <w:sz w:val="21"/>
          <w:szCs w:val="21"/>
        </w:rPr>
        <w:t>Remi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000000"/>
          <w:sz w:val="21"/>
          <w:szCs w:val="21"/>
        </w:rPr>
        <w:t>Ochlik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and American-born journalist Marie Colvin of Britain's Sunday Times are killed by government shelling of Baba </w:t>
      </w:r>
      <w:proofErr w:type="spellStart"/>
      <w:r>
        <w:rPr>
          <w:rFonts w:ascii="Georgia" w:hAnsi="Georgia"/>
          <w:color w:val="000000"/>
          <w:sz w:val="21"/>
          <w:szCs w:val="21"/>
        </w:rPr>
        <w:t>Amr</w:t>
      </w:r>
      <w:proofErr w:type="spellEnd"/>
      <w:r>
        <w:rPr>
          <w:rFonts w:ascii="Georgia" w:hAnsi="Georgia"/>
          <w:color w:val="000000"/>
          <w:sz w:val="21"/>
          <w:szCs w:val="21"/>
        </w:rPr>
        <w:t>, a key rebel-held neighborhood in Homs. Two other journalists are wounded.</w:t>
      </w:r>
    </w:p>
    <w:p w14:paraId="6D23DDE5" w14:textId="5D89BBD1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Group involved: </w:t>
      </w:r>
      <w:proofErr w:type="spellStart"/>
      <w:r w:rsidR="00A0723F">
        <w:rPr>
          <w:rFonts w:ascii="Georgia" w:hAnsi="Georgia"/>
          <w:color w:val="000000"/>
          <w:sz w:val="21"/>
          <w:szCs w:val="21"/>
        </w:rPr>
        <w:t>Remi</w:t>
      </w:r>
      <w:proofErr w:type="spellEnd"/>
      <w:r w:rsidR="00A0723F"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 w:rsidR="00A0723F">
        <w:rPr>
          <w:rFonts w:ascii="Georgia" w:hAnsi="Georgia"/>
          <w:color w:val="000000"/>
          <w:sz w:val="21"/>
          <w:szCs w:val="21"/>
        </w:rPr>
        <w:t>Ochlik</w:t>
      </w:r>
      <w:proofErr w:type="spellEnd"/>
      <w:r w:rsidR="00A0723F">
        <w:rPr>
          <w:rFonts w:ascii="Georgia" w:hAnsi="Georgia"/>
          <w:color w:val="000000"/>
          <w:sz w:val="21"/>
          <w:szCs w:val="21"/>
        </w:rPr>
        <w:t>, Marie Colvin and</w:t>
      </w:r>
      <w:r w:rsidR="00436223">
        <w:rPr>
          <w:rFonts w:ascii="Georgia" w:hAnsi="Georgia"/>
          <w:color w:val="000000"/>
          <w:sz w:val="21"/>
          <w:szCs w:val="21"/>
        </w:rPr>
        <w:t xml:space="preserve"> Government.</w:t>
      </w:r>
    </w:p>
    <w:p w14:paraId="140495C0" w14:textId="07F72B67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Purpose:</w:t>
      </w:r>
      <w:r w:rsidR="00A0723F">
        <w:rPr>
          <w:rFonts w:ascii="Georgia" w:hAnsi="Georgia"/>
          <w:color w:val="000000"/>
          <w:sz w:val="21"/>
          <w:szCs w:val="21"/>
        </w:rPr>
        <w:t xml:space="preserve"> To continue the terrors.</w:t>
      </w:r>
    </w:p>
    <w:p w14:paraId="0EF1AE76" w14:textId="64AE3353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Actual event:</w:t>
      </w:r>
      <w:r w:rsidR="00A0723F">
        <w:rPr>
          <w:rFonts w:ascii="Georgia" w:hAnsi="Georgia"/>
          <w:color w:val="000000"/>
          <w:sz w:val="21"/>
          <w:szCs w:val="21"/>
        </w:rPr>
        <w:t xml:space="preserve"> French photojournalist </w:t>
      </w:r>
      <w:proofErr w:type="spellStart"/>
      <w:r w:rsidR="00A0723F">
        <w:rPr>
          <w:rFonts w:ascii="Georgia" w:hAnsi="Georgia"/>
          <w:color w:val="000000"/>
          <w:sz w:val="21"/>
          <w:szCs w:val="21"/>
        </w:rPr>
        <w:t>Remi</w:t>
      </w:r>
      <w:proofErr w:type="spellEnd"/>
      <w:r w:rsidR="00A0723F"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 w:rsidR="00A0723F">
        <w:rPr>
          <w:rFonts w:ascii="Georgia" w:hAnsi="Georgia"/>
          <w:color w:val="000000"/>
          <w:sz w:val="21"/>
          <w:szCs w:val="21"/>
        </w:rPr>
        <w:t>Ochlik</w:t>
      </w:r>
      <w:proofErr w:type="spellEnd"/>
      <w:r w:rsidR="00A0723F">
        <w:rPr>
          <w:rFonts w:ascii="Georgia" w:hAnsi="Georgia"/>
          <w:color w:val="000000"/>
          <w:sz w:val="21"/>
          <w:szCs w:val="21"/>
        </w:rPr>
        <w:t xml:space="preserve"> and American-born journalist Marie Colvin of Britain's Sunday Times are killed by government shelling of Baba </w:t>
      </w:r>
      <w:proofErr w:type="spellStart"/>
      <w:r w:rsidR="00A0723F">
        <w:rPr>
          <w:rFonts w:ascii="Georgia" w:hAnsi="Georgia"/>
          <w:color w:val="000000"/>
          <w:sz w:val="21"/>
          <w:szCs w:val="21"/>
        </w:rPr>
        <w:t>Amr</w:t>
      </w:r>
      <w:proofErr w:type="spellEnd"/>
      <w:r w:rsidR="00A0723F">
        <w:rPr>
          <w:rFonts w:ascii="Georgia" w:hAnsi="Georgia"/>
          <w:color w:val="000000"/>
          <w:sz w:val="21"/>
          <w:szCs w:val="21"/>
        </w:rPr>
        <w:t>, a key rebel-held neighborhood in Homs. Two other journalists are wounded.</w:t>
      </w:r>
    </w:p>
    <w:p w14:paraId="68BE91D2" w14:textId="6E9918E9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Short-term consequences:</w:t>
      </w:r>
      <w:r w:rsidR="00A0723F">
        <w:rPr>
          <w:rFonts w:ascii="Georgia" w:hAnsi="Georgia"/>
          <w:color w:val="000000"/>
          <w:sz w:val="21"/>
          <w:szCs w:val="21"/>
        </w:rPr>
        <w:t xml:space="preserve"> Two people died and two others are wounded.</w:t>
      </w:r>
    </w:p>
    <w:p w14:paraId="71ED24E4" w14:textId="77777777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0645412C" w14:textId="0E6A4091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March 1, 2012 — </w:t>
      </w:r>
      <w:r w:rsidR="00673175">
        <w:rPr>
          <w:rFonts w:ascii="Georgia" w:hAnsi="Georgia"/>
          <w:color w:val="000000"/>
          <w:sz w:val="21"/>
          <w:szCs w:val="21"/>
        </w:rPr>
        <w:t xml:space="preserve">Syrian troops take control of Baba </w:t>
      </w:r>
      <w:proofErr w:type="spellStart"/>
      <w:r w:rsidR="00673175">
        <w:rPr>
          <w:rFonts w:ascii="Georgia" w:hAnsi="Georgia"/>
          <w:color w:val="000000"/>
          <w:sz w:val="21"/>
          <w:szCs w:val="21"/>
        </w:rPr>
        <w:t>Amr</w:t>
      </w:r>
      <w:proofErr w:type="spellEnd"/>
      <w:r w:rsidR="00673175">
        <w:rPr>
          <w:rFonts w:ascii="Georgia" w:hAnsi="Georgia"/>
          <w:color w:val="000000"/>
          <w:sz w:val="21"/>
          <w:szCs w:val="21"/>
        </w:rPr>
        <w:t xml:space="preserve"> after a government assault that raged for weeks. The </w:t>
      </w:r>
      <w:proofErr w:type="gramStart"/>
      <w:r w:rsidR="00673175">
        <w:rPr>
          <w:rFonts w:ascii="Georgia" w:hAnsi="Georgia"/>
          <w:color w:val="000000"/>
          <w:sz w:val="21"/>
          <w:szCs w:val="21"/>
        </w:rPr>
        <w:t>rebels</w:t>
      </w:r>
      <w:proofErr w:type="gramEnd"/>
      <w:r w:rsidR="00673175">
        <w:rPr>
          <w:rFonts w:ascii="Georgia" w:hAnsi="Georgia"/>
          <w:color w:val="000000"/>
          <w:sz w:val="21"/>
          <w:szCs w:val="21"/>
        </w:rPr>
        <w:t xml:space="preserve"> retreat, having run low on weapons under unbearable humanitarian conditions. Syria's main opposition group, the Syrian National Council, forms a military council to organize and unify all armed resistance.</w:t>
      </w:r>
    </w:p>
    <w:p w14:paraId="6498C6F9" w14:textId="4DDA8D34" w:rsidR="001B5394" w:rsidRDefault="005D5B06" w:rsidP="005D5B06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Group involved: Syrian troops, Baba </w:t>
      </w:r>
      <w:proofErr w:type="spellStart"/>
      <w:r>
        <w:rPr>
          <w:rFonts w:ascii="Georgia" w:hAnsi="Georgia"/>
          <w:color w:val="000000"/>
          <w:sz w:val="21"/>
          <w:szCs w:val="21"/>
        </w:rPr>
        <w:t>Amr</w:t>
      </w:r>
      <w:proofErr w:type="spellEnd"/>
      <w:r>
        <w:rPr>
          <w:rFonts w:ascii="Georgia" w:hAnsi="Georgia"/>
          <w:color w:val="000000"/>
          <w:sz w:val="21"/>
          <w:szCs w:val="21"/>
        </w:rPr>
        <w:t>, rebels, and Syrian National Council.</w:t>
      </w:r>
    </w:p>
    <w:p w14:paraId="302D9B3B" w14:textId="00DAA64E" w:rsidR="005D5B06" w:rsidRDefault="005D5B06" w:rsidP="005D5B06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Purpose:</w:t>
      </w:r>
      <w:r w:rsidR="00673175">
        <w:rPr>
          <w:rFonts w:ascii="Georgia" w:hAnsi="Georgia"/>
          <w:color w:val="000000"/>
          <w:sz w:val="21"/>
          <w:szCs w:val="21"/>
        </w:rPr>
        <w:t xml:space="preserve"> To unify all armed resistance.</w:t>
      </w:r>
    </w:p>
    <w:p w14:paraId="60A8FEEC" w14:textId="1D3BBFFD" w:rsidR="005D5B06" w:rsidRDefault="005D5B06" w:rsidP="005D5B06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Actual event:</w:t>
      </w:r>
      <w:r w:rsidR="00673175">
        <w:rPr>
          <w:rFonts w:ascii="Georgia" w:hAnsi="Georgia"/>
          <w:color w:val="000000"/>
          <w:sz w:val="21"/>
          <w:szCs w:val="21"/>
        </w:rPr>
        <w:t xml:space="preserve"> Syrian troops take control of Baba </w:t>
      </w:r>
      <w:proofErr w:type="spellStart"/>
      <w:r w:rsidR="00673175">
        <w:rPr>
          <w:rFonts w:ascii="Georgia" w:hAnsi="Georgia"/>
          <w:color w:val="000000"/>
          <w:sz w:val="21"/>
          <w:szCs w:val="21"/>
        </w:rPr>
        <w:t>Amr</w:t>
      </w:r>
      <w:proofErr w:type="spellEnd"/>
      <w:r w:rsidR="00673175">
        <w:rPr>
          <w:rFonts w:ascii="Georgia" w:hAnsi="Georgia"/>
          <w:color w:val="000000"/>
          <w:sz w:val="21"/>
          <w:szCs w:val="21"/>
        </w:rPr>
        <w:t xml:space="preserve"> after a government assault that raged for weeks. The </w:t>
      </w:r>
      <w:proofErr w:type="gramStart"/>
      <w:r w:rsidR="00673175">
        <w:rPr>
          <w:rFonts w:ascii="Georgia" w:hAnsi="Georgia"/>
          <w:color w:val="000000"/>
          <w:sz w:val="21"/>
          <w:szCs w:val="21"/>
        </w:rPr>
        <w:t>rebels</w:t>
      </w:r>
      <w:proofErr w:type="gramEnd"/>
      <w:r w:rsidR="00673175">
        <w:rPr>
          <w:rFonts w:ascii="Georgia" w:hAnsi="Georgia"/>
          <w:color w:val="000000"/>
          <w:sz w:val="21"/>
          <w:szCs w:val="21"/>
        </w:rPr>
        <w:t xml:space="preserve"> retreat, having run low on weapons under unbearable humanitarian conditions. Syria's main opposition group, the Syrian National Council, forms a military council to organize and unify all armed resistance.</w:t>
      </w:r>
    </w:p>
    <w:p w14:paraId="505E1512" w14:textId="18410110" w:rsidR="005D5B06" w:rsidRDefault="005D5B06" w:rsidP="005D5B06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Short-term consequences:</w:t>
      </w:r>
      <w:r w:rsidR="00673175">
        <w:rPr>
          <w:rFonts w:ascii="Georgia" w:hAnsi="Georgia"/>
          <w:color w:val="000000"/>
          <w:sz w:val="21"/>
          <w:szCs w:val="21"/>
        </w:rPr>
        <w:t xml:space="preserve"> The </w:t>
      </w:r>
      <w:proofErr w:type="gramStart"/>
      <w:r w:rsidR="00673175">
        <w:rPr>
          <w:rFonts w:ascii="Georgia" w:hAnsi="Georgia"/>
          <w:color w:val="000000"/>
          <w:sz w:val="21"/>
          <w:szCs w:val="21"/>
        </w:rPr>
        <w:t>rebels</w:t>
      </w:r>
      <w:proofErr w:type="gramEnd"/>
      <w:r w:rsidR="00673175">
        <w:rPr>
          <w:rFonts w:ascii="Georgia" w:hAnsi="Georgia"/>
          <w:color w:val="000000"/>
          <w:sz w:val="21"/>
          <w:szCs w:val="21"/>
        </w:rPr>
        <w:t xml:space="preserve"> retreat.</w:t>
      </w:r>
    </w:p>
    <w:p w14:paraId="5416287B" w14:textId="77777777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711BD158" w14:textId="77777777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March 8, 2012 — Syria's deputy oil minister announces his defection in an online video, making him the </w:t>
      </w:r>
      <w:proofErr w:type="gramStart"/>
      <w:r>
        <w:rPr>
          <w:rFonts w:ascii="Georgia" w:hAnsi="Georgia"/>
          <w:color w:val="000000"/>
          <w:sz w:val="21"/>
          <w:szCs w:val="21"/>
        </w:rPr>
        <w:t>highest ranking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official to abandon Assad's regime since the uprising began.</w:t>
      </w:r>
    </w:p>
    <w:p w14:paraId="533B14EE" w14:textId="5C728F47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Group involved: </w:t>
      </w:r>
      <w:r w:rsidR="00673175">
        <w:rPr>
          <w:rFonts w:ascii="Georgia" w:hAnsi="Georgia"/>
          <w:color w:val="000000"/>
          <w:sz w:val="21"/>
          <w:szCs w:val="21"/>
        </w:rPr>
        <w:t>Syria’s deputy oil minister and Assad’s regime.</w:t>
      </w:r>
    </w:p>
    <w:p w14:paraId="1C9EC0F6" w14:textId="31EF8CF5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Purpose:</w:t>
      </w:r>
      <w:r w:rsidR="00673175">
        <w:rPr>
          <w:rFonts w:ascii="Georgia" w:hAnsi="Georgia"/>
          <w:color w:val="000000"/>
          <w:sz w:val="21"/>
          <w:szCs w:val="21"/>
        </w:rPr>
        <w:t xml:space="preserve"> To announce his defection.</w:t>
      </w:r>
    </w:p>
    <w:p w14:paraId="115D5052" w14:textId="19DE7270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Actual event:</w:t>
      </w:r>
      <w:r w:rsidR="00673175">
        <w:rPr>
          <w:rFonts w:ascii="Georgia" w:hAnsi="Georgia"/>
          <w:color w:val="000000"/>
          <w:sz w:val="21"/>
          <w:szCs w:val="21"/>
        </w:rPr>
        <w:t xml:space="preserve"> Syria's deputy oil minister announces his defection in an online video, making him the highest ranking official to abandon Assad's regime since the uprising began.</w:t>
      </w:r>
    </w:p>
    <w:p w14:paraId="43DF210C" w14:textId="05D8FD9F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Short-term consequences:</w:t>
      </w:r>
      <w:r w:rsidR="00673175">
        <w:rPr>
          <w:rFonts w:ascii="Georgia" w:hAnsi="Georgia"/>
          <w:color w:val="000000"/>
          <w:sz w:val="21"/>
          <w:szCs w:val="21"/>
        </w:rPr>
        <w:t xml:space="preserve"> -</w:t>
      </w:r>
    </w:p>
    <w:p w14:paraId="6203993B" w14:textId="77777777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3F1A5E66" w14:textId="77777777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March 13, 2012 — Syrian military forces reportedly take control of the northern rebel stronghold of </w:t>
      </w:r>
      <w:proofErr w:type="spellStart"/>
      <w:r>
        <w:rPr>
          <w:rFonts w:ascii="Georgia" w:hAnsi="Georgia"/>
          <w:color w:val="000000"/>
          <w:sz w:val="21"/>
          <w:szCs w:val="21"/>
        </w:rPr>
        <w:t>Idlib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along the border with Turkey, a major base that army defectors had held for months. An international rights group said the army is mining the border with Turkey.</w:t>
      </w:r>
    </w:p>
    <w:p w14:paraId="71A45375" w14:textId="0C536342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Group involved: </w:t>
      </w:r>
      <w:r w:rsidR="00673175">
        <w:rPr>
          <w:rFonts w:ascii="Georgia" w:hAnsi="Georgia"/>
          <w:color w:val="000000"/>
          <w:sz w:val="21"/>
          <w:szCs w:val="21"/>
        </w:rPr>
        <w:t>Syrian military forces, northern rebel, Turkey, international rights group and the army.</w:t>
      </w:r>
    </w:p>
    <w:p w14:paraId="482298A1" w14:textId="194348BE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Purpose:</w:t>
      </w:r>
      <w:r w:rsidR="00126979">
        <w:rPr>
          <w:rFonts w:ascii="Georgia" w:hAnsi="Georgia"/>
          <w:color w:val="000000"/>
          <w:sz w:val="21"/>
          <w:szCs w:val="21"/>
        </w:rPr>
        <w:t xml:space="preserve"> To solve the conflict.</w:t>
      </w:r>
    </w:p>
    <w:p w14:paraId="72462C55" w14:textId="4F77CF8A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Actual event:</w:t>
      </w:r>
      <w:r w:rsidR="00126979">
        <w:rPr>
          <w:rFonts w:ascii="Georgia" w:hAnsi="Georgia"/>
          <w:color w:val="000000"/>
          <w:sz w:val="21"/>
          <w:szCs w:val="21"/>
        </w:rPr>
        <w:t xml:space="preserve"> Syrian military forces reportedly take control of the northern rebel stronghold of </w:t>
      </w:r>
      <w:proofErr w:type="spellStart"/>
      <w:r w:rsidR="00126979">
        <w:rPr>
          <w:rFonts w:ascii="Georgia" w:hAnsi="Georgia"/>
          <w:color w:val="000000"/>
          <w:sz w:val="21"/>
          <w:szCs w:val="21"/>
        </w:rPr>
        <w:t>Idlib</w:t>
      </w:r>
      <w:proofErr w:type="spellEnd"/>
      <w:r w:rsidR="00126979">
        <w:rPr>
          <w:rFonts w:ascii="Georgia" w:hAnsi="Georgia"/>
          <w:color w:val="000000"/>
          <w:sz w:val="21"/>
          <w:szCs w:val="21"/>
        </w:rPr>
        <w:t xml:space="preserve"> along the border with Turkey, a major base that army defectors had held for months. An international rights group said the army is mining the border with Turkey.</w:t>
      </w:r>
    </w:p>
    <w:p w14:paraId="091F9C8A" w14:textId="4261B401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Short-term consequences:</w:t>
      </w:r>
      <w:r w:rsidR="00126979">
        <w:rPr>
          <w:rFonts w:ascii="Georgia" w:hAnsi="Georgia"/>
          <w:color w:val="000000"/>
          <w:sz w:val="21"/>
          <w:szCs w:val="21"/>
        </w:rPr>
        <w:t xml:space="preserve"> -</w:t>
      </w:r>
    </w:p>
    <w:p w14:paraId="1CC4FDBA" w14:textId="77777777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4C4686C3" w14:textId="77777777" w:rsidR="009160C1" w:rsidRDefault="009160C1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March 15, 2012 — On the first anniversary of the start of the uprising, thousands march in a pro-Assad rally in Damascus. Tanks and snipers continue to besiege </w:t>
      </w:r>
      <w:proofErr w:type="spellStart"/>
      <w:r>
        <w:rPr>
          <w:rFonts w:ascii="Georgia" w:hAnsi="Georgia"/>
          <w:color w:val="000000"/>
          <w:sz w:val="21"/>
          <w:szCs w:val="21"/>
        </w:rPr>
        <w:t>Daraa</w:t>
      </w:r>
      <w:proofErr w:type="spellEnd"/>
      <w:r>
        <w:rPr>
          <w:rFonts w:ascii="Georgia" w:hAnsi="Georgia"/>
          <w:color w:val="000000"/>
          <w:sz w:val="21"/>
          <w:szCs w:val="21"/>
        </w:rPr>
        <w:t>. The U.N. secretary-general says more than 8,000 have been killed in the crackdown.</w:t>
      </w:r>
    </w:p>
    <w:p w14:paraId="48ACB78A" w14:textId="39436028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bookmarkStart w:id="0" w:name="_GoBack"/>
      <w:r>
        <w:rPr>
          <w:rFonts w:ascii="Georgia" w:hAnsi="Georgia"/>
          <w:color w:val="000000"/>
          <w:sz w:val="21"/>
          <w:szCs w:val="21"/>
        </w:rPr>
        <w:t xml:space="preserve">Group involved: </w:t>
      </w:r>
      <w:r w:rsidR="00126979">
        <w:rPr>
          <w:rFonts w:ascii="Georgia" w:hAnsi="Georgia"/>
          <w:color w:val="000000"/>
          <w:sz w:val="21"/>
          <w:szCs w:val="21"/>
        </w:rPr>
        <w:t>UN secretary-general, Army</w:t>
      </w:r>
    </w:p>
    <w:p w14:paraId="2509F4AA" w14:textId="68CCB78B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Purpose:</w:t>
      </w:r>
      <w:r w:rsidR="00126979">
        <w:rPr>
          <w:rFonts w:ascii="Georgia" w:hAnsi="Georgia"/>
          <w:color w:val="000000"/>
          <w:sz w:val="21"/>
          <w:szCs w:val="21"/>
        </w:rPr>
        <w:t xml:space="preserve"> To notice everybody that it has been a year since the start of the uprising.</w:t>
      </w:r>
    </w:p>
    <w:p w14:paraId="09FBD4D5" w14:textId="681BCC45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Actual event:</w:t>
      </w:r>
      <w:r w:rsidR="00126979">
        <w:rPr>
          <w:rFonts w:ascii="Georgia" w:hAnsi="Georgia"/>
          <w:color w:val="000000"/>
          <w:sz w:val="21"/>
          <w:szCs w:val="21"/>
        </w:rPr>
        <w:t xml:space="preserve"> On the first anniversary of the start of the uprising, thousands march in a pro-Assad rally in Damascus. Tanks and snipers continue to besiege </w:t>
      </w:r>
      <w:proofErr w:type="spellStart"/>
      <w:r w:rsidR="00126979">
        <w:rPr>
          <w:rFonts w:ascii="Georgia" w:hAnsi="Georgia"/>
          <w:color w:val="000000"/>
          <w:sz w:val="21"/>
          <w:szCs w:val="21"/>
        </w:rPr>
        <w:t>Daraa</w:t>
      </w:r>
      <w:proofErr w:type="spellEnd"/>
      <w:r w:rsidR="00126979">
        <w:rPr>
          <w:rFonts w:ascii="Georgia" w:hAnsi="Georgia"/>
          <w:color w:val="000000"/>
          <w:sz w:val="21"/>
          <w:szCs w:val="21"/>
        </w:rPr>
        <w:t>. The U.N. secretary-general says more than 8,000 have been killed in the crackdown.</w:t>
      </w:r>
    </w:p>
    <w:p w14:paraId="1D20B643" w14:textId="0D7868DB" w:rsidR="001B5394" w:rsidRDefault="001B5394" w:rsidP="001B5394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Short-term consequences:</w:t>
      </w:r>
      <w:r w:rsidR="00126979">
        <w:rPr>
          <w:rFonts w:ascii="Georgia" w:hAnsi="Georgia"/>
          <w:color w:val="000000"/>
          <w:sz w:val="21"/>
          <w:szCs w:val="21"/>
        </w:rPr>
        <w:t xml:space="preserve"> more than 8,000 people have been killed in the uprising.</w:t>
      </w:r>
      <w:bookmarkEnd w:id="0"/>
    </w:p>
    <w:p w14:paraId="0AFCFBBD" w14:textId="77777777" w:rsidR="001B5394" w:rsidRDefault="001B5394" w:rsidP="009160C1">
      <w:pPr>
        <w:pStyle w:val="NormalWeb"/>
        <w:shd w:val="clear" w:color="auto" w:fill="FFFFFF"/>
        <w:spacing w:before="165" w:beforeAutospacing="0" w:after="0" w:afterAutospacing="0" w:line="330" w:lineRule="atLeast"/>
        <w:rPr>
          <w:rFonts w:ascii="Georgia" w:hAnsi="Georgia"/>
          <w:color w:val="000000"/>
          <w:sz w:val="21"/>
          <w:szCs w:val="21"/>
        </w:rPr>
      </w:pPr>
    </w:p>
    <w:p w14:paraId="26523B82" w14:textId="77777777" w:rsidR="004D6E48" w:rsidRDefault="004D6E48" w:rsidP="009160C1"/>
    <w:sectPr w:rsidR="004D6E48" w:rsidSect="004D6E4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C1"/>
    <w:rsid w:val="00126979"/>
    <w:rsid w:val="001B5394"/>
    <w:rsid w:val="003A37FD"/>
    <w:rsid w:val="0042482F"/>
    <w:rsid w:val="00436223"/>
    <w:rsid w:val="004D6E48"/>
    <w:rsid w:val="005413FD"/>
    <w:rsid w:val="005D5B06"/>
    <w:rsid w:val="00673175"/>
    <w:rsid w:val="00721B38"/>
    <w:rsid w:val="00746F76"/>
    <w:rsid w:val="007F0270"/>
    <w:rsid w:val="008203CC"/>
    <w:rsid w:val="009160C1"/>
    <w:rsid w:val="00923495"/>
    <w:rsid w:val="00A0723F"/>
    <w:rsid w:val="00A331AB"/>
    <w:rsid w:val="00A530C7"/>
    <w:rsid w:val="00D902C1"/>
    <w:rsid w:val="00F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94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0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160C1"/>
  </w:style>
  <w:style w:type="character" w:customStyle="1" w:styleId="yshortcuts">
    <w:name w:val="yshortcuts"/>
    <w:basedOn w:val="DefaultParagraphFont"/>
    <w:rsid w:val="009160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0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160C1"/>
  </w:style>
  <w:style w:type="character" w:customStyle="1" w:styleId="yshortcuts">
    <w:name w:val="yshortcuts"/>
    <w:basedOn w:val="DefaultParagraphFont"/>
    <w:rsid w:val="0091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1085</Words>
  <Characters>6185</Characters>
  <Application>Microsoft Macintosh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angkawijoyo</dc:creator>
  <cp:keywords/>
  <dc:description/>
  <cp:lastModifiedBy>julius angkawijoyo</cp:lastModifiedBy>
  <cp:revision>3</cp:revision>
  <dcterms:created xsi:type="dcterms:W3CDTF">2012-05-23T05:01:00Z</dcterms:created>
  <dcterms:modified xsi:type="dcterms:W3CDTF">2012-05-24T16:12:00Z</dcterms:modified>
</cp:coreProperties>
</file>